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CC" w:rsidRDefault="00FA2DCC" w:rsidP="00FA2DCC">
      <w:pPr>
        <w:pStyle w:val="Heading1"/>
      </w:pPr>
      <w:r w:rsidRPr="00FA2DCC">
        <w:t>Notetaking Strategies: Additional Resources</w:t>
      </w:r>
    </w:p>
    <w:p w:rsidR="00FA2DCC" w:rsidRDefault="00FA2DCC">
      <w:pPr>
        <w:widowControl/>
      </w:pPr>
      <w:r>
        <w:br w:type="page"/>
      </w:r>
    </w:p>
    <w:p w:rsidR="00FA2DCC" w:rsidRPr="00FA2DCC" w:rsidRDefault="00FA2DCC" w:rsidP="00FA2DCC">
      <w:pPr>
        <w:pStyle w:val="Heading2"/>
      </w:pPr>
      <w:r w:rsidRPr="00FA2DCC">
        <w:lastRenderedPageBreak/>
        <w:t xml:space="preserve">QuickTime Audio </w:t>
      </w:r>
      <w:r>
        <w:t>R</w:t>
      </w:r>
      <w:r w:rsidRPr="00FA2DCC">
        <w:t>ecorder</w:t>
      </w:r>
    </w:p>
    <w:p w:rsidR="00FA2DCC" w:rsidRPr="00FA2DCC" w:rsidRDefault="00FA2DCC" w:rsidP="00FA2DCC">
      <w:pPr>
        <w:pStyle w:val="ListParagraph"/>
        <w:numPr>
          <w:ilvl w:val="0"/>
          <w:numId w:val="4"/>
        </w:numPr>
      </w:pPr>
      <w:r w:rsidRPr="00FA2DCC">
        <w:t>Open QuickTime Player</w:t>
      </w:r>
    </w:p>
    <w:p w:rsidR="00FA2DCC" w:rsidRPr="00FA2DCC" w:rsidRDefault="00FA2DCC" w:rsidP="00FA2DCC">
      <w:pPr>
        <w:pStyle w:val="ListParagraph"/>
        <w:numPr>
          <w:ilvl w:val="0"/>
          <w:numId w:val="4"/>
        </w:numPr>
      </w:pPr>
      <w:r w:rsidRPr="00FA2DCC">
        <w:t>Windows: Select File &gt; New Audio Recording</w:t>
      </w:r>
    </w:p>
    <w:p w:rsidR="00FA2DCC" w:rsidRDefault="00FA2DCC" w:rsidP="00FA2DCC">
      <w:pPr>
        <w:pStyle w:val="ListParagraph"/>
        <w:numPr>
          <w:ilvl w:val="0"/>
          <w:numId w:val="4"/>
        </w:numPr>
      </w:pPr>
      <w:r w:rsidRPr="00FA2DCC">
        <w:t xml:space="preserve">MAC iOS may need </w:t>
      </w:r>
      <w:proofErr w:type="gramStart"/>
      <w:r w:rsidRPr="00FA2DCC">
        <w:t>3</w:t>
      </w:r>
      <w:r w:rsidRPr="00FA2DCC">
        <w:rPr>
          <w:vertAlign w:val="superscript"/>
        </w:rPr>
        <w:t>rd</w:t>
      </w:r>
      <w:proofErr w:type="gramEnd"/>
      <w:r w:rsidRPr="00FA2DCC">
        <w:t xml:space="preserve"> party application to record system audio.</w:t>
      </w:r>
    </w:p>
    <w:p w:rsidR="00FA2DCC" w:rsidRDefault="00FA2DCC" w:rsidP="00FA2DCC">
      <w:r>
        <w:t>[IMAGE: QuickTime logo.]</w:t>
      </w:r>
    </w:p>
    <w:p w:rsidR="00FA2DCC" w:rsidRDefault="00FA2DCC" w:rsidP="00FA2DCC">
      <w:bookmarkStart w:id="0" w:name="_GoBack"/>
      <w:r>
        <w:rPr>
          <w:noProof/>
          <w:lang w:bidi="ar-SA"/>
        </w:rPr>
        <w:drawing>
          <wp:inline distT="0" distB="0" distL="0" distR="0">
            <wp:extent cx="2345635" cy="2345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kTimePlayerX_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27" cy="23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2DCC" w:rsidRDefault="00FA2DCC">
      <w:pPr>
        <w:widowControl/>
      </w:pPr>
      <w:r>
        <w:br w:type="page"/>
      </w:r>
    </w:p>
    <w:p w:rsidR="00FA2DCC" w:rsidRPr="00FA2DCC" w:rsidRDefault="00FA2DCC" w:rsidP="00CA4313">
      <w:pPr>
        <w:pStyle w:val="Heading3"/>
      </w:pPr>
      <w:r w:rsidRPr="00FA2DCC">
        <w:lastRenderedPageBreak/>
        <w:t xml:space="preserve">QuickTime Audio </w:t>
      </w:r>
      <w:r>
        <w:t>R</w:t>
      </w:r>
      <w:r w:rsidRPr="00FA2DCC">
        <w:t>ecorder</w:t>
      </w:r>
      <w:r>
        <w:t>: Preferences</w:t>
      </w:r>
    </w:p>
    <w:p w:rsidR="00FA2DCC" w:rsidRPr="00FA2DCC" w:rsidRDefault="00FA2DCC" w:rsidP="00FA2DCC">
      <w:pPr>
        <w:pStyle w:val="ListParagraph"/>
        <w:numPr>
          <w:ilvl w:val="0"/>
          <w:numId w:val="4"/>
        </w:numPr>
      </w:pPr>
      <w:r w:rsidRPr="00FA2DCC">
        <w:t>Set recording preferences</w:t>
      </w:r>
    </w:p>
    <w:p w:rsidR="00FA2DCC" w:rsidRPr="00FA2DCC" w:rsidRDefault="00FA2DCC" w:rsidP="00FA2DCC">
      <w:pPr>
        <w:pStyle w:val="ListParagraph"/>
        <w:numPr>
          <w:ilvl w:val="0"/>
          <w:numId w:val="4"/>
        </w:numPr>
      </w:pPr>
      <w:r w:rsidRPr="00FA2DCC">
        <w:t>Edit &gt; Preferences &gt; QuickTime Preferences</w:t>
      </w:r>
    </w:p>
    <w:p w:rsidR="00FA2DCC" w:rsidRPr="00FA2DCC" w:rsidRDefault="00FA2DCC" w:rsidP="00FA2DCC">
      <w:pPr>
        <w:pStyle w:val="ListParagraph"/>
        <w:numPr>
          <w:ilvl w:val="0"/>
          <w:numId w:val="4"/>
        </w:numPr>
      </w:pPr>
      <w:r w:rsidRPr="00FA2DCC">
        <w:t xml:space="preserve">MAC iOS may need </w:t>
      </w:r>
      <w:proofErr w:type="gramStart"/>
      <w:r w:rsidRPr="00FA2DCC">
        <w:t>3</w:t>
      </w:r>
      <w:r w:rsidRPr="00FA2DCC">
        <w:rPr>
          <w:vertAlign w:val="superscript"/>
        </w:rPr>
        <w:t>rd</w:t>
      </w:r>
      <w:proofErr w:type="gramEnd"/>
      <w:r w:rsidRPr="00FA2DCC">
        <w:t xml:space="preserve"> party application to record system audio.</w:t>
      </w:r>
    </w:p>
    <w:p w:rsidR="00FA2DCC" w:rsidRPr="00FA2DCC" w:rsidRDefault="00FA2DCC" w:rsidP="00FA2DCC">
      <w:r>
        <w:t>[IMAGE: QuickTime Preferences]</w:t>
      </w:r>
    </w:p>
    <w:p w:rsidR="00FA2DCC" w:rsidRDefault="00FA2DCC" w:rsidP="00FA2DCC">
      <w:r>
        <w:rPr>
          <w:noProof/>
          <w:lang w:bidi="ar-SA"/>
        </w:rPr>
        <w:drawing>
          <wp:inline distT="0" distB="0" distL="0" distR="0">
            <wp:extent cx="4525006" cy="4048690"/>
            <wp:effectExtent l="0" t="0" r="9525" b="9525"/>
            <wp:docPr id="2" name="Picture 2" title="QuickTime Preferen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cktime preferen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DCC" w:rsidRDefault="00FA2DCC">
      <w:pPr>
        <w:widowControl/>
      </w:pPr>
      <w:r>
        <w:br w:type="page"/>
      </w:r>
    </w:p>
    <w:p w:rsidR="00FA2DCC" w:rsidRPr="00FA2DCC" w:rsidRDefault="00FA2DCC" w:rsidP="00CA4313">
      <w:pPr>
        <w:pStyle w:val="Heading3"/>
      </w:pPr>
      <w:r w:rsidRPr="00FA2DCC">
        <w:lastRenderedPageBreak/>
        <w:t xml:space="preserve">QuickTime Audio </w:t>
      </w:r>
      <w:r>
        <w:t>R</w:t>
      </w:r>
      <w:r w:rsidRPr="00FA2DCC">
        <w:t>ecorder</w:t>
      </w:r>
      <w:r>
        <w:t xml:space="preserve">: </w:t>
      </w:r>
      <w:r>
        <w:t>Playback and Recording Devices</w:t>
      </w:r>
    </w:p>
    <w:p w:rsidR="00FA2DCC" w:rsidRPr="00CA4313" w:rsidRDefault="00FA2DCC" w:rsidP="00CA4313">
      <w:r w:rsidRPr="00CA4313">
        <w:t>Audio Playback and Recording Devices</w:t>
      </w:r>
    </w:p>
    <w:p w:rsidR="00FA2DCC" w:rsidRDefault="00FA2DCC" w:rsidP="00CA4313">
      <w:r w:rsidRPr="00CA4313">
        <w:t>Windows Audio Session</w:t>
      </w:r>
    </w:p>
    <w:p w:rsidR="00CA4313" w:rsidRDefault="00CA4313" w:rsidP="00CA4313">
      <w:r>
        <w:t>[IMAGE:</w:t>
      </w:r>
      <w:r w:rsidRPr="00CA4313">
        <w:t xml:space="preserve"> </w:t>
      </w:r>
      <w:r w:rsidRPr="00CA4313">
        <w:t>Audio Playback and Recording Devices</w:t>
      </w:r>
      <w:r>
        <w:t>]</w:t>
      </w:r>
    </w:p>
    <w:p w:rsidR="00CA4313" w:rsidRDefault="00CA4313">
      <w:pPr>
        <w:widowControl/>
      </w:pPr>
      <w:r>
        <w:rPr>
          <w:noProof/>
          <w:lang w:bidi="ar-SA"/>
        </w:rPr>
        <w:drawing>
          <wp:inline distT="0" distB="0" distL="0" distR="0">
            <wp:extent cx="3924848" cy="5315692"/>
            <wp:effectExtent l="0" t="0" r="0" b="0"/>
            <wp:docPr id="3" name="Picture 3" title="QuickTime Audio Playback and Recording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cktime select aud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313" w:rsidRDefault="00CA4313">
      <w:pPr>
        <w:widowControl/>
      </w:pPr>
      <w:r>
        <w:br w:type="page"/>
      </w:r>
    </w:p>
    <w:p w:rsidR="00FA2DCC" w:rsidRPr="00FA2DCC" w:rsidRDefault="00FA2DCC" w:rsidP="00CA4313">
      <w:pPr>
        <w:pStyle w:val="Heading3"/>
      </w:pPr>
      <w:r w:rsidRPr="00FA2DCC">
        <w:lastRenderedPageBreak/>
        <w:t xml:space="preserve">QuickTime Audio </w:t>
      </w:r>
      <w:r w:rsidR="00CA4313">
        <w:t>R</w:t>
      </w:r>
      <w:r w:rsidRPr="00FA2DCC">
        <w:t>ecorder</w:t>
      </w:r>
      <w:r w:rsidR="00CA4313">
        <w:t>: System Audio Selection</w:t>
      </w:r>
    </w:p>
    <w:p w:rsidR="00FA2DCC" w:rsidRPr="00CA4313" w:rsidRDefault="00FA2DCC" w:rsidP="00CA4313">
      <w:pPr>
        <w:pStyle w:val="ListParagraph"/>
        <w:numPr>
          <w:ilvl w:val="0"/>
          <w:numId w:val="4"/>
        </w:numPr>
      </w:pPr>
      <w:r w:rsidRPr="00CA4313">
        <w:t>Audio Playback and Recording Devices</w:t>
      </w:r>
    </w:p>
    <w:p w:rsidR="00FA2DCC" w:rsidRPr="00CA4313" w:rsidRDefault="00FA2DCC" w:rsidP="00CA4313">
      <w:pPr>
        <w:pStyle w:val="ListParagraph"/>
        <w:numPr>
          <w:ilvl w:val="0"/>
          <w:numId w:val="4"/>
        </w:numPr>
      </w:pPr>
      <w:r w:rsidRPr="00CA4313">
        <w:t>Select internal system audio card</w:t>
      </w:r>
    </w:p>
    <w:p w:rsidR="00CA4313" w:rsidRDefault="00CA4313" w:rsidP="00CA4313">
      <w:r>
        <w:t>[IMAGE: System Audio Selection]</w:t>
      </w:r>
    </w:p>
    <w:p w:rsidR="00CA4313" w:rsidRPr="00CA4313" w:rsidRDefault="00CA4313" w:rsidP="00CA4313">
      <w:r>
        <w:rPr>
          <w:noProof/>
          <w:lang w:bidi="ar-SA"/>
        </w:rPr>
        <w:drawing>
          <wp:inline distT="0" distB="0" distL="0" distR="0">
            <wp:extent cx="3810532" cy="43344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cktime select system aud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E5" w:rsidRDefault="001564E5">
      <w:pPr>
        <w:widowControl/>
      </w:pPr>
      <w:r>
        <w:br w:type="page"/>
      </w:r>
    </w:p>
    <w:p w:rsidR="00FA2DCC" w:rsidRDefault="00FA2DCC" w:rsidP="001564E5">
      <w:pPr>
        <w:pStyle w:val="Heading3"/>
      </w:pPr>
      <w:r w:rsidRPr="001564E5">
        <w:lastRenderedPageBreak/>
        <w:t xml:space="preserve">QuickTime: </w:t>
      </w:r>
      <w:r w:rsidR="001564E5">
        <w:t>S</w:t>
      </w:r>
      <w:r w:rsidRPr="001564E5">
        <w:t xml:space="preserve">tart </w:t>
      </w:r>
      <w:r w:rsidR="001564E5">
        <w:t>R</w:t>
      </w:r>
      <w:r w:rsidRPr="001564E5">
        <w:t>ecording</w:t>
      </w:r>
    </w:p>
    <w:p w:rsidR="001564E5" w:rsidRPr="001564E5" w:rsidRDefault="001564E5" w:rsidP="001564E5">
      <w:r w:rsidRPr="001564E5">
        <w:t>You may need to set your QuickTime player preferences to select the internal system audio as the recording source.</w:t>
      </w:r>
    </w:p>
    <w:p w:rsidR="001564E5" w:rsidRDefault="001564E5" w:rsidP="001564E5">
      <w:r>
        <w:t>[IMAGE: QuickTime Start Recording]</w:t>
      </w:r>
    </w:p>
    <w:p w:rsidR="001564E5" w:rsidRDefault="001564E5" w:rsidP="001564E5">
      <w:r>
        <w:rPr>
          <w:noProof/>
          <w:lang w:bidi="ar-SA"/>
        </w:rPr>
        <w:drawing>
          <wp:inline distT="0" distB="0" distL="0" distR="0">
            <wp:extent cx="3353268" cy="1009791"/>
            <wp:effectExtent l="0" t="0" r="0" b="0"/>
            <wp:docPr id="5" name="Picture 5" title="QuickTime Start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cktime audio record sta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E5" w:rsidRPr="001564E5" w:rsidRDefault="001564E5" w:rsidP="001564E5"/>
    <w:p w:rsidR="00FA2DCC" w:rsidRPr="001564E5" w:rsidRDefault="00FA2DCC" w:rsidP="001564E5">
      <w:pPr>
        <w:pStyle w:val="Heading3"/>
      </w:pPr>
      <w:r w:rsidRPr="001564E5">
        <w:t>QuickTime: Stop Recording</w:t>
      </w:r>
    </w:p>
    <w:p w:rsidR="00FA2DCC" w:rsidRPr="001564E5" w:rsidRDefault="00FA2DCC" w:rsidP="001564E5">
      <w:r w:rsidRPr="001564E5">
        <w:t>The recorded file can be either a .</w:t>
      </w:r>
      <w:proofErr w:type="spellStart"/>
      <w:r w:rsidRPr="001564E5">
        <w:t>mov</w:t>
      </w:r>
      <w:proofErr w:type="spellEnd"/>
      <w:r w:rsidRPr="001564E5">
        <w:t xml:space="preserve"> </w:t>
      </w:r>
      <w:proofErr w:type="gramStart"/>
      <w:r w:rsidRPr="001564E5">
        <w:t>or .</w:t>
      </w:r>
      <w:proofErr w:type="gramEnd"/>
      <w:r w:rsidRPr="001564E5">
        <w:t>m4a format.</w:t>
      </w:r>
    </w:p>
    <w:p w:rsidR="001564E5" w:rsidRDefault="001564E5" w:rsidP="001564E5">
      <w:r>
        <w:t>[IMAGE</w:t>
      </w:r>
      <w:r>
        <w:t>:</w:t>
      </w:r>
      <w:r>
        <w:t xml:space="preserve"> QuickTime St</w:t>
      </w:r>
      <w:r>
        <w:t>op</w:t>
      </w:r>
      <w:r>
        <w:t xml:space="preserve"> Recording]</w:t>
      </w:r>
    </w:p>
    <w:p w:rsidR="001564E5" w:rsidRDefault="001564E5" w:rsidP="001564E5">
      <w:r>
        <w:rPr>
          <w:noProof/>
          <w:lang w:bidi="ar-SA"/>
        </w:rPr>
        <w:drawing>
          <wp:inline distT="0" distB="0" distL="0" distR="0">
            <wp:extent cx="3353268" cy="1009791"/>
            <wp:effectExtent l="0" t="0" r="0" b="0"/>
            <wp:docPr id="6" name="Picture 6" title="QuickTime Stop Rec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icktime audio record sto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E5" w:rsidRDefault="001564E5">
      <w:pPr>
        <w:widowControl/>
      </w:pPr>
      <w:r>
        <w:br w:type="page"/>
      </w:r>
    </w:p>
    <w:p w:rsidR="00FA2DCC" w:rsidRPr="001564E5" w:rsidRDefault="001564E5" w:rsidP="001564E5">
      <w:pPr>
        <w:pStyle w:val="Heading2"/>
      </w:pPr>
      <w:r>
        <w:lastRenderedPageBreak/>
        <w:t>W</w:t>
      </w:r>
      <w:r w:rsidR="00FA2DCC" w:rsidRPr="001564E5">
        <w:t>indows 10 Recording</w:t>
      </w:r>
    </w:p>
    <w:p w:rsidR="00FA2DCC" w:rsidRPr="001564E5" w:rsidRDefault="00FA2DCC" w:rsidP="001564E5">
      <w:pPr>
        <w:pStyle w:val="ListParagraph"/>
        <w:numPr>
          <w:ilvl w:val="0"/>
          <w:numId w:val="4"/>
        </w:numPr>
      </w:pPr>
      <w:r w:rsidRPr="001564E5">
        <w:t>Open the application you want to record</w:t>
      </w:r>
    </w:p>
    <w:p w:rsidR="00FA2DCC" w:rsidRPr="001564E5" w:rsidRDefault="00FA2DCC" w:rsidP="001564E5">
      <w:pPr>
        <w:pStyle w:val="ListParagraph"/>
        <w:numPr>
          <w:ilvl w:val="0"/>
          <w:numId w:val="4"/>
        </w:numPr>
      </w:pPr>
      <w:r w:rsidRPr="001564E5">
        <w:t>Press the Windows key + G to open the Game Bar dialog</w:t>
      </w:r>
    </w:p>
    <w:p w:rsidR="00FA2DCC" w:rsidRPr="001564E5" w:rsidRDefault="00FA2DCC" w:rsidP="001564E5">
      <w:pPr>
        <w:pStyle w:val="ListParagraph"/>
        <w:numPr>
          <w:ilvl w:val="0"/>
          <w:numId w:val="4"/>
        </w:numPr>
      </w:pPr>
      <w:r w:rsidRPr="001564E5">
        <w:t>Check the "Yes, this is a game" checkbox</w:t>
      </w:r>
    </w:p>
    <w:p w:rsidR="001564E5" w:rsidRDefault="001564E5" w:rsidP="001564E5">
      <w:r>
        <w:t>[IMAGE: Windows 10 Game Bar Dialog]</w:t>
      </w:r>
    </w:p>
    <w:p w:rsidR="001564E5" w:rsidRDefault="001564E5" w:rsidP="001564E5">
      <w:r>
        <w:rPr>
          <w:noProof/>
          <w:lang w:bidi="ar-SA"/>
        </w:rPr>
        <w:drawing>
          <wp:inline distT="0" distB="0" distL="0" distR="0">
            <wp:extent cx="5508171" cy="1440599"/>
            <wp:effectExtent l="0" t="0" r="0" b="7620"/>
            <wp:docPr id="7" name="Picture 7" title="Windows 10 Game Bar Dia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ndows 10 game b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463" cy="144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E5" w:rsidRDefault="001564E5">
      <w:pPr>
        <w:widowControl/>
      </w:pPr>
      <w:r>
        <w:br w:type="page"/>
      </w:r>
    </w:p>
    <w:p w:rsidR="00FA2DCC" w:rsidRPr="002528FF" w:rsidRDefault="00FA2DCC" w:rsidP="002528FF">
      <w:pPr>
        <w:pStyle w:val="Heading3"/>
      </w:pPr>
      <w:r w:rsidRPr="002528FF">
        <w:lastRenderedPageBreak/>
        <w:t>Windows 10 Recording</w:t>
      </w:r>
      <w:r w:rsidR="002528FF" w:rsidRPr="002528FF">
        <w:t xml:space="preserve">: </w:t>
      </w:r>
      <w:r w:rsidR="002528FF">
        <w:t xml:space="preserve">Control </w:t>
      </w:r>
      <w:r w:rsidR="002528FF" w:rsidRPr="002528FF">
        <w:t>Bar</w:t>
      </w:r>
    </w:p>
    <w:p w:rsidR="00FA2DCC" w:rsidRPr="002528FF" w:rsidRDefault="00FA2DCC" w:rsidP="002528FF">
      <w:pPr>
        <w:pStyle w:val="ListParagraph"/>
        <w:numPr>
          <w:ilvl w:val="0"/>
          <w:numId w:val="4"/>
        </w:numPr>
      </w:pPr>
      <w:r w:rsidRPr="002528FF">
        <w:t>Select the Start Recording button (or Win + Alt + R) to capture video/audio</w:t>
      </w:r>
    </w:p>
    <w:p w:rsidR="00FA2DCC" w:rsidRPr="002528FF" w:rsidRDefault="00FA2DCC" w:rsidP="002528FF">
      <w:pPr>
        <w:pStyle w:val="ListParagraph"/>
        <w:numPr>
          <w:ilvl w:val="0"/>
          <w:numId w:val="4"/>
        </w:numPr>
      </w:pPr>
      <w:r w:rsidRPr="002528FF">
        <w:t>Stop recording:  select red recording bar in the top right of the program window. (Press Win + G again to bring the Game Bar back.)</w:t>
      </w:r>
    </w:p>
    <w:p w:rsidR="00FA2DCC" w:rsidRPr="002528FF" w:rsidRDefault="002528FF" w:rsidP="002528FF">
      <w:r>
        <w:t>[IMAGE: Windows 10 Recording</w:t>
      </w:r>
      <w:r w:rsidRPr="002528FF">
        <w:t xml:space="preserve"> </w:t>
      </w:r>
      <w:r>
        <w:t xml:space="preserve">Control </w:t>
      </w:r>
      <w:r w:rsidRPr="002528FF">
        <w:t>Bar</w:t>
      </w:r>
      <w:r>
        <w:t>]</w:t>
      </w:r>
    </w:p>
    <w:p w:rsidR="00B06016" w:rsidRPr="002528FF" w:rsidRDefault="002528FF" w:rsidP="002528FF">
      <w:r>
        <w:rPr>
          <w:noProof/>
          <w:lang w:bidi="ar-SA"/>
        </w:rPr>
        <w:drawing>
          <wp:inline distT="0" distB="0" distL="0" distR="0">
            <wp:extent cx="4526672" cy="1044030"/>
            <wp:effectExtent l="0" t="0" r="7620" b="3810"/>
            <wp:docPr id="8" name="Picture 8" title="Windows 10 Recording Control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box-game-ba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672" cy="10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016" w:rsidRPr="002528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50072C"/>
    <w:lvl w:ilvl="0">
      <w:numFmt w:val="bullet"/>
      <w:lvlText w:val="*"/>
      <w:lvlJc w:val="left"/>
    </w:lvl>
  </w:abstractNum>
  <w:abstractNum w:abstractNumId="1" w15:restartNumberingAfterBreak="0">
    <w:nsid w:val="4A6376D5"/>
    <w:multiLevelType w:val="hybridMultilevel"/>
    <w:tmpl w:val="320EBFA8"/>
    <w:lvl w:ilvl="0" w:tplc="CFA6BA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8E1"/>
    <w:multiLevelType w:val="hybridMultilevel"/>
    <w:tmpl w:val="A950FBCE"/>
    <w:lvl w:ilvl="0" w:tplc="9C0E2A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linkStyles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CC"/>
    <w:rsid w:val="00115781"/>
    <w:rsid w:val="001564E5"/>
    <w:rsid w:val="00193A67"/>
    <w:rsid w:val="00251A56"/>
    <w:rsid w:val="002528FF"/>
    <w:rsid w:val="002F4950"/>
    <w:rsid w:val="003242FC"/>
    <w:rsid w:val="003526BA"/>
    <w:rsid w:val="00365D48"/>
    <w:rsid w:val="00383BC3"/>
    <w:rsid w:val="004323EC"/>
    <w:rsid w:val="0048413C"/>
    <w:rsid w:val="0048553C"/>
    <w:rsid w:val="004F1D59"/>
    <w:rsid w:val="005107F4"/>
    <w:rsid w:val="006656E4"/>
    <w:rsid w:val="0067489F"/>
    <w:rsid w:val="006A3E11"/>
    <w:rsid w:val="007C37A7"/>
    <w:rsid w:val="008B4ABF"/>
    <w:rsid w:val="008C718F"/>
    <w:rsid w:val="00927285"/>
    <w:rsid w:val="00A011C3"/>
    <w:rsid w:val="00AC263C"/>
    <w:rsid w:val="00AD7499"/>
    <w:rsid w:val="00B06016"/>
    <w:rsid w:val="00B726B7"/>
    <w:rsid w:val="00CA4313"/>
    <w:rsid w:val="00CF5C7A"/>
    <w:rsid w:val="00D15281"/>
    <w:rsid w:val="00D52D53"/>
    <w:rsid w:val="00DD2F14"/>
    <w:rsid w:val="00E2430C"/>
    <w:rsid w:val="00E67288"/>
    <w:rsid w:val="00E94A26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0958"/>
  <w15:chartTrackingRefBased/>
  <w15:docId w15:val="{2B22CBE7-C840-414F-97CA-4B89AA1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icrosoft Sans Serif" w:hAnsi="Calibri" w:cs="Times New Roman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2DCC"/>
    <w:pPr>
      <w:widowControl w:val="0"/>
    </w:pPr>
    <w:rPr>
      <w:rFonts w:cs="Microsoft Sans Serif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C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2DCC"/>
    <w:pPr>
      <w:keepNext/>
      <w:keepLines/>
      <w:spacing w:before="2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2DCC"/>
    <w:pPr>
      <w:keepNext/>
      <w:keepLines/>
      <w:spacing w:before="240"/>
      <w:outlineLvl w:val="2"/>
    </w:pPr>
    <w:rPr>
      <w:rFonts w:eastAsiaTheme="majorEastAsia" w:cstheme="majorBidi"/>
      <w:b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A2DCC"/>
    <w:pPr>
      <w:keepNext/>
      <w:keepLines/>
      <w:spacing w:before="24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A2DCC"/>
    <w:pPr>
      <w:keepNext/>
      <w:keepLines/>
      <w:spacing w:before="240"/>
      <w:outlineLvl w:val="4"/>
    </w:pPr>
    <w:rPr>
      <w:rFonts w:eastAsiaTheme="majorEastAsia" w:cstheme="majorBidi"/>
      <w:b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FA2D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2DCC"/>
  </w:style>
  <w:style w:type="character" w:customStyle="1" w:styleId="Heading1Char">
    <w:name w:val="Heading 1 Char"/>
    <w:basedOn w:val="DefaultParagraphFont"/>
    <w:link w:val="Heading1"/>
    <w:uiPriority w:val="9"/>
    <w:rsid w:val="00FA2DCC"/>
    <w:rPr>
      <w:rFonts w:eastAsiaTheme="majorEastAsia" w:cstheme="majorBidi"/>
      <w:b/>
      <w:color w:val="2E74B5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A2DCC"/>
    <w:rPr>
      <w:rFonts w:eastAsiaTheme="majorEastAsia" w:cstheme="majorBidi"/>
      <w:b/>
      <w:color w:val="2E74B5" w:themeColor="accent1" w:themeShade="BF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A2DCC"/>
    <w:rPr>
      <w:rFonts w:eastAsiaTheme="majorEastAsia" w:cstheme="majorBidi"/>
      <w:b/>
      <w:color w:val="1F4D78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2DCC"/>
    <w:rPr>
      <w:rFonts w:eastAsiaTheme="majorEastAsia" w:cstheme="majorBidi"/>
      <w:b/>
      <w:iCs/>
      <w:color w:val="2E74B5" w:themeColor="accent1" w:themeShade="BF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A2DCC"/>
    <w:rPr>
      <w:rFonts w:eastAsiaTheme="majorEastAsia" w:cstheme="majorBidi"/>
      <w:b/>
      <w:color w:val="2E74B5" w:themeColor="accent1" w:themeShade="BF"/>
      <w:szCs w:val="24"/>
      <w:lang w:bidi="en-US"/>
    </w:rPr>
  </w:style>
  <w:style w:type="paragraph" w:styleId="ListParagraph">
    <w:name w:val="List Paragraph"/>
    <w:basedOn w:val="Normal"/>
    <w:uiPriority w:val="1"/>
    <w:rsid w:val="00FA2D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Pines III</dc:creator>
  <cp:keywords/>
  <dc:description/>
  <cp:lastModifiedBy>Wilbert Pines III</cp:lastModifiedBy>
  <cp:revision>1</cp:revision>
  <dcterms:created xsi:type="dcterms:W3CDTF">2020-11-02T22:11:00Z</dcterms:created>
  <dcterms:modified xsi:type="dcterms:W3CDTF">2020-11-02T23:06:00Z</dcterms:modified>
</cp:coreProperties>
</file>